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tblInd w:w="-3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88"/>
        <w:gridCol w:w="6186"/>
        <w:gridCol w:w="1976"/>
      </w:tblGrid>
      <w:tr w:rsidR="00BD7D29" w:rsidTr="002F053B"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7D29" w:rsidRDefault="00BD7D29" w:rsidP="002F053B">
            <w:pPr>
              <w:snapToGrid w:val="0"/>
              <w:jc w:val="center"/>
            </w:pPr>
          </w:p>
          <w:p w:rsidR="00BD7D29" w:rsidRDefault="00BD7D29" w:rsidP="002F05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7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D29" w:rsidRDefault="00BD7D29" w:rsidP="002F053B">
            <w:pPr>
              <w:jc w:val="center"/>
            </w:pPr>
          </w:p>
        </w:tc>
        <w:tc>
          <w:tcPr>
            <w:tcW w:w="6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7D29" w:rsidRDefault="00BD7D29" w:rsidP="002F053B">
            <w:pPr>
              <w:spacing w:after="6" w:line="240" w:lineRule="auto"/>
              <w:jc w:val="center"/>
            </w:pPr>
            <w:r>
              <w:rPr>
                <w:rFonts w:ascii="Times New Roman" w:hAnsi="Times New Roman"/>
              </w:rPr>
              <w:t xml:space="preserve">ISTITUTO COMPRENSIVO </w:t>
            </w:r>
            <w:r>
              <w:rPr>
                <w:rFonts w:ascii="Times New Roman" w:hAnsi="Times New Roman"/>
                <w:i/>
              </w:rPr>
              <w:t xml:space="preserve">“G. </w:t>
            </w:r>
            <w:proofErr w:type="spellStart"/>
            <w:r>
              <w:rPr>
                <w:rFonts w:ascii="Times New Roman" w:hAnsi="Times New Roman"/>
                <w:i/>
              </w:rPr>
              <w:t>Racioppi</w:t>
            </w:r>
            <w:proofErr w:type="spellEnd"/>
            <w:r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7D29" w:rsidRDefault="00BD7D29" w:rsidP="002F053B">
            <w:pPr>
              <w:pStyle w:val="Intestazione"/>
              <w:spacing w:after="6" w:line="240" w:lineRule="auto"/>
              <w:jc w:val="center"/>
            </w:pPr>
            <w:r>
              <w:rPr>
                <w:sz w:val="22"/>
              </w:rPr>
              <w:t xml:space="preserve">Scuola dell’Infanzia, </w:t>
            </w:r>
            <w:proofErr w:type="gramStart"/>
            <w:r>
              <w:rPr>
                <w:sz w:val="22"/>
              </w:rPr>
              <w:t>Primaria  e</w:t>
            </w:r>
            <w:proofErr w:type="gramEnd"/>
            <w:r>
              <w:rPr>
                <w:sz w:val="22"/>
              </w:rPr>
              <w:t xml:space="preserve">  Secondaria  di Primo Grado</w:t>
            </w:r>
          </w:p>
          <w:p w:rsidR="00BD7D29" w:rsidRDefault="00BD7D29" w:rsidP="002F053B">
            <w:pPr>
              <w:spacing w:after="6" w:line="240" w:lineRule="auto"/>
              <w:jc w:val="center"/>
            </w:pPr>
            <w:r>
              <w:rPr>
                <w:rFonts w:ascii="Times New Roman" w:hAnsi="Times New Roman"/>
              </w:rPr>
              <w:t>Viale D. Galante, 21 – 85047 Moliterno (Pz)</w:t>
            </w:r>
          </w:p>
          <w:p w:rsidR="00BD7D29" w:rsidRDefault="00BD7D29" w:rsidP="002F053B">
            <w:pPr>
              <w:spacing w:after="6" w:line="240" w:lineRule="auto"/>
              <w:jc w:val="center"/>
            </w:pPr>
            <w:r>
              <w:rPr>
                <w:rFonts w:ascii="Times New Roman" w:hAnsi="Times New Roman"/>
              </w:rPr>
              <w:t xml:space="preserve">con </w:t>
            </w:r>
            <w:proofErr w:type="gramStart"/>
            <w:r>
              <w:rPr>
                <w:rFonts w:ascii="Times New Roman" w:hAnsi="Times New Roman"/>
              </w:rPr>
              <w:t>sedi  associate</w:t>
            </w:r>
            <w:proofErr w:type="gramEnd"/>
            <w:r>
              <w:rPr>
                <w:rFonts w:ascii="Times New Roman" w:hAnsi="Times New Roman"/>
              </w:rPr>
              <w:t xml:space="preserve">  in  Sarconi  e   Spinoso  (PZ)</w:t>
            </w:r>
          </w:p>
          <w:p w:rsidR="00BD7D29" w:rsidRDefault="00BD7D29" w:rsidP="002F053B">
            <w:pPr>
              <w:spacing w:after="6" w:line="240" w:lineRule="auto"/>
              <w:jc w:val="center"/>
            </w:pPr>
            <w:r w:rsidRPr="000D754E">
              <w:rPr>
                <w:rFonts w:ascii="Times New Roman" w:hAnsi="Times New Roman"/>
              </w:rPr>
              <w:t>Tel. 0975/64106 – Fax 0975/422397</w:t>
            </w:r>
          </w:p>
          <w:p w:rsidR="00BD7D29" w:rsidRDefault="00BD7D29" w:rsidP="002F053B">
            <w:pPr>
              <w:pStyle w:val="Intestazione"/>
              <w:spacing w:after="6" w:line="240" w:lineRule="auto"/>
              <w:jc w:val="center"/>
            </w:pPr>
            <w:r>
              <w:rPr>
                <w:sz w:val="22"/>
              </w:rPr>
              <w:t>Cod. Scuola: PZIC85500</w:t>
            </w:r>
            <w:proofErr w:type="gramStart"/>
            <w:r>
              <w:rPr>
                <w:sz w:val="22"/>
              </w:rPr>
              <w:t>B  -</w:t>
            </w:r>
            <w:proofErr w:type="gramEnd"/>
            <w:r>
              <w:rPr>
                <w:sz w:val="22"/>
              </w:rPr>
              <w:t xml:space="preserve">  Codice </w:t>
            </w:r>
            <w:proofErr w:type="spellStart"/>
            <w:r>
              <w:rPr>
                <w:sz w:val="22"/>
              </w:rPr>
              <w:t>fisc</w:t>
            </w:r>
            <w:proofErr w:type="spellEnd"/>
            <w:r>
              <w:rPr>
                <w:sz w:val="22"/>
              </w:rPr>
              <w:t>.: 96032740761</w:t>
            </w:r>
          </w:p>
          <w:p w:rsidR="00BD7D29" w:rsidRPr="000D754E" w:rsidRDefault="00BD7D29" w:rsidP="002F053B">
            <w:pPr>
              <w:spacing w:after="6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 xml:space="preserve">Email: </w:t>
            </w:r>
            <w:hyperlink r:id="rId5">
              <w:r w:rsidRPr="000D754E">
                <w:rPr>
                  <w:rStyle w:val="CollegamentoInternet"/>
                  <w:rFonts w:ascii="Times New Roman" w:hAnsi="Times New Roman"/>
                  <w:lang w:val="en-US"/>
                </w:rPr>
                <w:t>pzic85500b@istruzione.it</w:t>
              </w:r>
            </w:hyperlink>
          </w:p>
          <w:p w:rsidR="00BD7D29" w:rsidRPr="000D754E" w:rsidRDefault="00BD7D29" w:rsidP="002F053B">
            <w:pPr>
              <w:spacing w:after="6" w:line="240" w:lineRule="auto"/>
              <w:jc w:val="center"/>
              <w:rPr>
                <w:lang w:val="en-US"/>
              </w:rPr>
            </w:pPr>
            <w:proofErr w:type="spellStart"/>
            <w:r w:rsidRPr="000D754E">
              <w:rPr>
                <w:rFonts w:ascii="Times New Roman" w:hAnsi="Times New Roman"/>
                <w:lang w:val="en-US"/>
              </w:rPr>
              <w:t>Sito</w:t>
            </w:r>
            <w:proofErr w:type="spellEnd"/>
            <w:r w:rsidRPr="000D754E">
              <w:rPr>
                <w:rFonts w:ascii="Times New Roman" w:hAnsi="Times New Roman"/>
                <w:lang w:val="en-US"/>
              </w:rPr>
              <w:t xml:space="preserve"> web: www.comprensivomoliterno.gov.it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D7D29" w:rsidRPr="000D754E" w:rsidRDefault="00BD7D29" w:rsidP="002F053B">
            <w:pPr>
              <w:snapToGrid w:val="0"/>
              <w:jc w:val="center"/>
              <w:rPr>
                <w:lang w:val="en-US"/>
              </w:rPr>
            </w:pPr>
          </w:p>
          <w:p w:rsidR="00BD7D29" w:rsidRDefault="00BD7D29" w:rsidP="002F05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8220" cy="741680"/>
                  <wp:effectExtent l="0" t="0" r="0" b="0"/>
                  <wp:docPr id="8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A09" w:rsidRDefault="00133A09" w:rsidP="00133A09">
      <w:pPr>
        <w:jc w:val="center"/>
      </w:pPr>
      <w:bookmarkStart w:id="0" w:name="_GoBack"/>
    </w:p>
    <w:bookmarkEnd w:id="0"/>
    <w:p w:rsidR="00133A09" w:rsidRDefault="00133A09" w:rsidP="002C4A3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RELAZIONE  DIDATTICA</w:t>
      </w:r>
      <w:proofErr w:type="gramEnd"/>
      <w:r>
        <w:rPr>
          <w:rFonts w:ascii="Times New Roman" w:hAnsi="Times New Roman" w:cs="Times New Roman"/>
          <w:b/>
        </w:rPr>
        <w:t xml:space="preserve"> A DISTANZA </w:t>
      </w:r>
    </w:p>
    <w:p w:rsidR="00133A09" w:rsidRDefault="00133A09" w:rsidP="002C4A3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SCUOLA INFANZIA</w:t>
      </w:r>
    </w:p>
    <w:p w:rsidR="00133A09" w:rsidRPr="00956FEF" w:rsidRDefault="00133A09" w:rsidP="002C4A3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s. 2019/202</w:t>
      </w:r>
      <w:r w:rsidR="00956FEF">
        <w:rPr>
          <w:rFonts w:ascii="Times New Roman" w:hAnsi="Times New Roman" w:cs="Times New Roman"/>
          <w:b/>
        </w:rPr>
        <w:t>0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4175"/>
        <w:gridCol w:w="5997"/>
      </w:tblGrid>
      <w:tr w:rsidR="00133A09" w:rsidTr="002C4A3B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DOCENTE </w:t>
            </w: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PLESSO</w:t>
            </w: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3476" w:rsidRPr="00D24B56" w:rsidRDefault="00CD3476" w:rsidP="00CD3476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 xml:space="preserve"> SEZIONE</w:t>
            </w:r>
          </w:p>
          <w:p w:rsidR="00CD3476" w:rsidRPr="00D24B56" w:rsidRDefault="00CD3476" w:rsidP="00CD3476">
            <w:pPr>
              <w:rPr>
                <w:rFonts w:ascii="Times New Roman" w:hAnsi="Times New Roman" w:cs="Times New Roman"/>
                <w:b/>
              </w:rPr>
            </w:pPr>
          </w:p>
          <w:p w:rsidR="00CD3476" w:rsidRPr="00D24B56" w:rsidRDefault="00CD3476" w:rsidP="00CD3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  <w:proofErr w:type="gramStart"/>
            <w:r w:rsidRPr="00D24B56">
              <w:rPr>
                <w:rFonts w:ascii="Times New Roman" w:hAnsi="Times New Roman" w:cs="Times New Roman"/>
                <w:b/>
              </w:rPr>
              <w:t xml:space="preserve">ALUNNI </w:t>
            </w:r>
            <w:r>
              <w:rPr>
                <w:rFonts w:ascii="Times New Roman" w:hAnsi="Times New Roman" w:cs="Times New Roman"/>
                <w:b/>
              </w:rPr>
              <w:t xml:space="preserve"> della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classe</w:t>
            </w: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° </w:t>
            </w:r>
            <w:r w:rsidRPr="00D24B56">
              <w:rPr>
                <w:rFonts w:ascii="Times New Roman" w:hAnsi="Times New Roman" w:cs="Times New Roman"/>
                <w:b/>
              </w:rPr>
              <w:t>DISABI</w:t>
            </w:r>
            <w:r>
              <w:rPr>
                <w:rFonts w:ascii="Times New Roman" w:hAnsi="Times New Roman" w:cs="Times New Roman"/>
                <w:b/>
              </w:rPr>
              <w:t xml:space="preserve">LI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3A09" w:rsidTr="002C4A3B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 w:rsidP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:rsidTr="002C4A3B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EF" w:rsidRDefault="00956FEF" w:rsidP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 w:rsidP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 w:rsidP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ATTIVIT</w:t>
            </w:r>
            <w:r w:rsidR="00BD7D29">
              <w:rPr>
                <w:rFonts w:ascii="Times New Roman" w:hAnsi="Times New Roman" w:cs="Times New Roman"/>
                <w:b/>
              </w:rPr>
              <w:t>À</w:t>
            </w:r>
            <w:r>
              <w:rPr>
                <w:rFonts w:ascii="Times New Roman" w:hAnsi="Times New Roman" w:cs="Times New Roman"/>
                <w:b/>
              </w:rPr>
              <w:t xml:space="preserve"> RIMODULATE, RISPETTO ALLA PROGRAMMA</w:t>
            </w:r>
            <w:r w:rsidR="00BD7D29">
              <w:rPr>
                <w:rFonts w:ascii="Times New Roman" w:hAnsi="Times New Roman" w:cs="Times New Roman"/>
                <w:b/>
              </w:rPr>
              <w:t>ZIONE INIZIALE, A SEGUITO DEL D.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="00BD7D2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N.18 DEL</w:t>
            </w:r>
          </w:p>
          <w:p w:rsidR="00133A09" w:rsidRDefault="00133A09" w:rsidP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17-03-2020 E DELLA   NOTA MIUR N.3607 DEL 18-03-2020</w:t>
            </w:r>
          </w:p>
          <w:p w:rsidR="00133A09" w:rsidRDefault="00133A09" w:rsidP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 w:rsidP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 w:rsidP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6" w:rsidRDefault="00CD347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:rsid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:rsid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:rsid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:rsidR="00133A09" w:rsidRPr="00CD3476" w:rsidRDefault="00133A09" w:rsidP="00CD3476">
            <w:pPr>
              <w:rPr>
                <w:rFonts w:ascii="Times New Roman" w:hAnsi="Times New Roman" w:cs="Times New Roman"/>
              </w:rPr>
            </w:pPr>
          </w:p>
        </w:tc>
      </w:tr>
      <w:tr w:rsidR="00CD3476" w:rsidTr="002C4A3B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STRUMENTI UTILIZZATI </w:t>
            </w:r>
          </w:p>
          <w:p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76" w:rsidRDefault="00CD34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:rsidTr="002C4A3B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MODALITÀ DI RESTITUZIONE COMPITI/ MATERIALI</w:t>
            </w: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:rsidTr="002C4A3B">
        <w:trPr>
          <w:trHeight w:val="1841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CRITICIT</w:t>
            </w:r>
            <w:r w:rsidR="00BD7D29">
              <w:rPr>
                <w:rFonts w:ascii="Times New Roman" w:hAnsi="Times New Roman" w:cs="Times New Roman"/>
                <w:b/>
              </w:rPr>
              <w:t>À</w:t>
            </w:r>
            <w:r>
              <w:rPr>
                <w:rFonts w:ascii="Times New Roman" w:hAnsi="Times New Roman" w:cs="Times New Roman"/>
                <w:b/>
              </w:rPr>
              <w:t xml:space="preserve"> RISCONTRATE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:rsidTr="002C4A3B">
        <w:trPr>
          <w:trHeight w:val="314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ALUNNI NON RAGGIUNTI (specificare nomi e motivi)</w:t>
            </w: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:rsidTr="002C4A3B">
        <w:trPr>
          <w:trHeight w:val="165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56FEF" w:rsidRDefault="00956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BUONE PRASSI DA SEGNALARE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3476" w:rsidRDefault="00133A0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5B1C" w:rsidRPr="00CD3476" w:rsidRDefault="00956FEF" w:rsidP="00956FEF">
      <w:pPr>
        <w:tabs>
          <w:tab w:val="left" w:pos="616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CD3476" w:rsidRPr="00CD3476">
        <w:rPr>
          <w:b/>
        </w:rPr>
        <w:t xml:space="preserve">IL DOCENTE </w:t>
      </w:r>
    </w:p>
    <w:p w:rsidR="00CD3476" w:rsidRPr="00CD3476" w:rsidRDefault="00CD3476" w:rsidP="00CD3476">
      <w:pPr>
        <w:tabs>
          <w:tab w:val="left" w:pos="6165"/>
        </w:tabs>
        <w:jc w:val="right"/>
        <w:rPr>
          <w:b/>
        </w:rPr>
      </w:pPr>
      <w:r w:rsidRPr="00CD3476">
        <w:rPr>
          <w:b/>
        </w:rPr>
        <w:t>________________</w:t>
      </w:r>
    </w:p>
    <w:sectPr w:rsidR="00CD3476" w:rsidRPr="00CD3476" w:rsidSect="00810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97"/>
    <w:rsid w:val="00133A09"/>
    <w:rsid w:val="002C4A3B"/>
    <w:rsid w:val="00810777"/>
    <w:rsid w:val="00956FEF"/>
    <w:rsid w:val="00B35597"/>
    <w:rsid w:val="00B86C97"/>
    <w:rsid w:val="00BD7D29"/>
    <w:rsid w:val="00CD3476"/>
    <w:rsid w:val="00D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C22E7-83E1-AC4B-9C3A-ABC122B5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A0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33A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D2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qFormat/>
    <w:locked/>
    <w:rsid w:val="00BD7D29"/>
    <w:rPr>
      <w:rFonts w:ascii="Times New Roman" w:hAnsi="Times New Roman" w:cs="Times New Roman"/>
      <w:sz w:val="24"/>
    </w:rPr>
  </w:style>
  <w:style w:type="character" w:customStyle="1" w:styleId="CollegamentoInternet">
    <w:name w:val="Collegamento Internet"/>
    <w:uiPriority w:val="99"/>
    <w:unhideWhenUsed/>
    <w:rsid w:val="00BD7D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7D29"/>
    <w:pPr>
      <w:widowControl w:val="0"/>
      <w:tabs>
        <w:tab w:val="center" w:pos="4819"/>
        <w:tab w:val="right" w:pos="9638"/>
      </w:tabs>
      <w:spacing w:after="12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BD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zic85500b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Vetrano</dc:creator>
  <cp:lastModifiedBy>Nunzio Vetrano</cp:lastModifiedBy>
  <cp:revision>4</cp:revision>
  <dcterms:created xsi:type="dcterms:W3CDTF">2020-03-21T09:58:00Z</dcterms:created>
  <dcterms:modified xsi:type="dcterms:W3CDTF">2020-03-21T17:06:00Z</dcterms:modified>
</cp:coreProperties>
</file>